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F9" w:rsidRDefault="007871F9"/>
    <w:p w:rsidR="007871F9" w:rsidRDefault="007871F9">
      <w:r>
        <w:t xml:space="preserve">Decorating the Christmas </w:t>
      </w:r>
      <w:proofErr w:type="gramStart"/>
      <w:r>
        <w:t>Tree</w:t>
      </w:r>
      <w:proofErr w:type="gramEnd"/>
      <w:r>
        <w:t xml:space="preserve">!  </w:t>
      </w:r>
      <w:r>
        <w:br/>
        <w:t>An experience book tradition</w:t>
      </w:r>
    </w:p>
    <w:p w:rsidR="007871F9" w:rsidRDefault="007871F9">
      <w:r>
        <w:t>Materials</w:t>
      </w:r>
      <w:proofErr w:type="gramStart"/>
      <w:r>
        <w:t>:</w:t>
      </w:r>
      <w:proofErr w:type="gramEnd"/>
      <w:r>
        <w:br/>
        <w:t>Pencil Zipper pouches.</w:t>
      </w:r>
      <w:r>
        <w:br/>
        <w:t>Tree with decorations</w:t>
      </w:r>
      <w:r>
        <w:br/>
        <w:t xml:space="preserve">Items to represent the decorations you put on the tree.  </w:t>
      </w:r>
      <w:r>
        <w:br/>
        <w:t>A binder to put pencil pouches in</w:t>
      </w:r>
      <w:r>
        <w:br/>
        <w:t>Braille to label the pouches.</w:t>
      </w:r>
      <w:r>
        <w:br/>
      </w:r>
      <w:r>
        <w:br/>
        <w:t xml:space="preserve">We have made it a tradition that my son Liam (who is </w:t>
      </w:r>
      <w:proofErr w:type="spellStart"/>
      <w:r>
        <w:t>deafblind</w:t>
      </w:r>
      <w:proofErr w:type="spellEnd"/>
      <w:r>
        <w:t>) and his little brother Finn, each get to decorate their own small Christmas tree.  Every year</w:t>
      </w:r>
      <w:r w:rsidR="00FB377D">
        <w:t>,</w:t>
      </w:r>
      <w:r>
        <w:t xml:space="preserve"> I introduce new items they get to add to their tree. </w:t>
      </w:r>
      <w:r w:rsidR="00FB377D">
        <w:t xml:space="preserve">We decorate our tree in this order: </w:t>
      </w:r>
      <w:r>
        <w:t xml:space="preserve"> </w:t>
      </w:r>
      <w:r w:rsidR="00FB377D">
        <w:t>First we add</w:t>
      </w:r>
      <w:r>
        <w:t xml:space="preserve"> the tree skirts, then the Christmas lights, </w:t>
      </w:r>
      <w:r w:rsidR="00163CB6">
        <w:t xml:space="preserve">Christmas string and </w:t>
      </w:r>
      <w:r>
        <w:t>ornaments</w:t>
      </w:r>
      <w:r w:rsidR="00FB377D">
        <w:t>.  We save</w:t>
      </w:r>
      <w:r>
        <w:t xml:space="preserve"> their favorite part for last; adding the star to the top of the tree!  </w:t>
      </w:r>
    </w:p>
    <w:p w:rsidR="009E53F4" w:rsidRDefault="007871F9">
      <w:r>
        <w:t xml:space="preserve">Decorating the tree is one of the boys’ favorite things to do for </w:t>
      </w:r>
      <w:r w:rsidRPr="009E53F4">
        <w:t>Christmas</w:t>
      </w:r>
      <w:r w:rsidR="009E53F4" w:rsidRPr="009E53F4">
        <w:t xml:space="preserve">.  </w:t>
      </w:r>
      <w:r w:rsidRPr="009E53F4">
        <w:rPr>
          <w:u w:val="single"/>
        </w:rPr>
        <w:t>Immediately</w:t>
      </w:r>
      <w:r w:rsidR="009E53F4">
        <w:t xml:space="preserve"> after we decorate </w:t>
      </w:r>
      <w:r>
        <w:t>the tree, Liam and I (with little brother watching and ‘helping’</w:t>
      </w:r>
      <w:proofErr w:type="gramStart"/>
      <w:r>
        <w:t xml:space="preserve">)  </w:t>
      </w:r>
      <w:r w:rsidR="00FB377D">
        <w:t>put</w:t>
      </w:r>
      <w:proofErr w:type="gramEnd"/>
      <w:r w:rsidR="00FB377D">
        <w:t xml:space="preserve"> together</w:t>
      </w:r>
      <w:r>
        <w:t xml:space="preserve"> his </w:t>
      </w:r>
      <w:r w:rsidRPr="00163CB6">
        <w:rPr>
          <w:b/>
          <w:i/>
        </w:rPr>
        <w:t>Christmas Tree Experience Book</w:t>
      </w:r>
      <w:r>
        <w:t>.  I created, ahead of time, a binder that has 5 zipper pouches</w:t>
      </w:r>
      <w:r w:rsidR="00FB377D">
        <w:t>.  Each pouch</w:t>
      </w:r>
      <w:r>
        <w:t xml:space="preserve"> </w:t>
      </w:r>
      <w:r w:rsidR="009E53F4">
        <w:t>had Braille words</w:t>
      </w:r>
      <w:r>
        <w:t xml:space="preserve"> with the steps that we completed</w:t>
      </w:r>
      <w:r w:rsidR="009E53F4">
        <w:t xml:space="preserve"> together to decorate the tree: </w:t>
      </w:r>
      <w:r w:rsidR="009E53F4">
        <w:br/>
      </w:r>
      <w:r>
        <w:t>1.</w:t>
      </w:r>
      <w:r w:rsidR="009E53F4">
        <w:t>Tree</w:t>
      </w:r>
      <w:r>
        <w:t xml:space="preserve"> </w:t>
      </w:r>
      <w:r w:rsidR="009E53F4">
        <w:br/>
      </w:r>
      <w:r>
        <w:t>2</w:t>
      </w:r>
      <w:r w:rsidR="009E53F4">
        <w:t>.</w:t>
      </w:r>
      <w:r w:rsidR="009E53F4" w:rsidRPr="009E53F4">
        <w:t xml:space="preserve"> </w:t>
      </w:r>
      <w:r w:rsidR="009E53F4">
        <w:t xml:space="preserve">Christmas </w:t>
      </w:r>
      <w:proofErr w:type="gramStart"/>
      <w:r w:rsidR="009E53F4">
        <w:t xml:space="preserve">lights  </w:t>
      </w:r>
      <w:proofErr w:type="gramEnd"/>
      <w:r w:rsidR="009E53F4">
        <w:br/>
        <w:t xml:space="preserve">3. </w:t>
      </w:r>
      <w:proofErr w:type="gramStart"/>
      <w:r w:rsidR="009E53F4">
        <w:t xml:space="preserve">Christmas String </w:t>
      </w:r>
      <w:r w:rsidR="009E53F4">
        <w:br/>
        <w:t>4.</w:t>
      </w:r>
      <w:proofErr w:type="gramEnd"/>
      <w:r w:rsidR="009E53F4">
        <w:t xml:space="preserve"> Ch</w:t>
      </w:r>
      <w:r>
        <w:t xml:space="preserve">ristmas </w:t>
      </w:r>
      <w:proofErr w:type="gramStart"/>
      <w:r>
        <w:t>orn</w:t>
      </w:r>
      <w:r w:rsidR="009E53F4">
        <w:t>am</w:t>
      </w:r>
      <w:r>
        <w:t>e</w:t>
      </w:r>
      <w:r w:rsidR="009E53F4">
        <w:t>n</w:t>
      </w:r>
      <w:r>
        <w:t xml:space="preserve">ts </w:t>
      </w:r>
      <w:r w:rsidR="009E53F4">
        <w:t xml:space="preserve"> </w:t>
      </w:r>
      <w:proofErr w:type="gramEnd"/>
      <w:r w:rsidR="009E53F4">
        <w:br/>
        <w:t xml:space="preserve">5 Star on top of the tree. </w:t>
      </w:r>
    </w:p>
    <w:p w:rsidR="009E53F4" w:rsidRDefault="009E53F4">
      <w:r>
        <w:t xml:space="preserve">I gathered materials to put in the book </w:t>
      </w:r>
      <w:r w:rsidR="00FB377D">
        <w:t>beforehand</w:t>
      </w:r>
      <w:r>
        <w:t xml:space="preserve"> (for example: I had a few bulbs for the Christmas lights, and a small Christmas trees that felt the same as his tree).  We would discuss each step together and I would have Liam add the objects to the pouches.  He loves to read his Christmas </w:t>
      </w:r>
      <w:proofErr w:type="gramStart"/>
      <w:r>
        <w:t>Tree</w:t>
      </w:r>
      <w:proofErr w:type="gramEnd"/>
      <w:r>
        <w:t xml:space="preserve"> book often.  I let him bring it to school the day after we put the tree up to share with his teachers and friends at school.  </w:t>
      </w:r>
      <w:r>
        <w:br/>
      </w:r>
      <w:r>
        <w:br/>
      </w:r>
      <w:r w:rsidR="00FB377D">
        <w:t>Why our family loves experience books:</w:t>
      </w:r>
      <w:r>
        <w:br/>
        <w:t xml:space="preserve">-Experience books are tools that give Liam opportunities to share his experiences with </w:t>
      </w:r>
      <w:proofErr w:type="gramStart"/>
      <w:r>
        <w:t>others .</w:t>
      </w:r>
      <w:proofErr w:type="gramEnd"/>
      <w:r>
        <w:br/>
        <w:t>-Encourages conversations in a way that is meaningful to Liam.</w:t>
      </w:r>
      <w:r>
        <w:br/>
        <w:t>-Gives Liam a sense of ownership.</w:t>
      </w:r>
      <w:r>
        <w:br/>
        <w:t>-Motivating</w:t>
      </w:r>
      <w:r>
        <w:br/>
        <w:t>-More opportunities for exposure to Braille.</w:t>
      </w:r>
      <w:r w:rsidR="00FB377D">
        <w:br/>
        <w:t>-Sequencing events/steps</w:t>
      </w:r>
      <w:r w:rsidR="00FB377D">
        <w:br/>
      </w:r>
      <w:r w:rsidR="00FB377D">
        <w:br/>
        <w:t>Other Christmas Experience book possibilities:</w:t>
      </w:r>
      <w:r w:rsidR="00FB377D">
        <w:br/>
        <w:t>-Frosting Christmas cookies</w:t>
      </w:r>
      <w:r w:rsidR="00FB377D">
        <w:br/>
        <w:t xml:space="preserve">-Visiting Santa </w:t>
      </w:r>
      <w:r w:rsidR="00FB377D">
        <w:br/>
        <w:t>-Christmas parties/events</w:t>
      </w:r>
      <w:r w:rsidR="00FB377D">
        <w:br/>
      </w:r>
      <w:r w:rsidR="00163CB6">
        <w:br/>
        <w:t>&lt;pictures on the following pages&gt;</w:t>
      </w:r>
    </w:p>
    <w:p w:rsidR="00B82FA7" w:rsidRDefault="007871F9">
      <w:r>
        <w:rPr>
          <w:noProof/>
        </w:rPr>
        <w:lastRenderedPageBreak/>
        <w:drawing>
          <wp:inline distT="0" distB="0" distL="0" distR="0">
            <wp:extent cx="5943600" cy="4457700"/>
            <wp:effectExtent l="0" t="876300" r="0" b="857250"/>
            <wp:docPr id="1" name="Picture 0" descr="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205231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2" name="Picture 1" descr="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3" name="Picture 2" descr="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191000"/>
            <wp:effectExtent l="19050" t="0" r="0" b="0"/>
            <wp:docPr id="4" name="Picture 3" descr="C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5" name="Picture 4" descr="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6" name="Picture 5" descr="C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51070"/>
            <wp:effectExtent l="19050" t="0" r="0" b="0"/>
            <wp:docPr id="7" name="Picture 6" descr="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742950" r="0" b="723900"/>
            <wp:docPr id="8" name="Picture 7" descr="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2FA7" w:rsidSect="007871F9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1F9"/>
    <w:rsid w:val="00163CB6"/>
    <w:rsid w:val="00653DF7"/>
    <w:rsid w:val="007871F9"/>
    <w:rsid w:val="009E53F4"/>
    <w:rsid w:val="00B82FA7"/>
    <w:rsid w:val="00FB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2014-12-06T03:28:00Z</dcterms:created>
  <dcterms:modified xsi:type="dcterms:W3CDTF">2014-12-06T04:37:00Z</dcterms:modified>
</cp:coreProperties>
</file>